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DEEA"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</w:rPr>
        <w:t>2</w:t>
      </w:r>
    </w:p>
    <w:p w14:paraId="590624E6">
      <w:pPr>
        <w:rPr>
          <w:rFonts w:ascii="方正小标宋简体" w:hAnsi="方正小标宋简体" w:eastAsia="方正小标宋简体"/>
          <w:sz w:val="32"/>
        </w:rPr>
      </w:pPr>
    </w:p>
    <w:p w14:paraId="283626EF">
      <w:pPr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申报情况统计表</w:t>
      </w:r>
    </w:p>
    <w:p w14:paraId="64837E8E">
      <w:pPr>
        <w:rPr>
          <w:rFonts w:ascii="方正小标宋简体" w:hAnsi="方正小标宋简体" w:eastAsia="方正小标宋简体"/>
          <w:sz w:val="32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10"/>
        <w:gridCol w:w="2694"/>
        <w:gridCol w:w="4252"/>
        <w:gridCol w:w="1843"/>
      </w:tblGrid>
      <w:tr w14:paraId="4D21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2" w:type="dxa"/>
            <w:gridSpan w:val="5"/>
          </w:tcPr>
          <w:p w14:paraId="73A09098">
            <w:pPr>
              <w:spacing w:line="56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申报企业信息</w:t>
            </w:r>
          </w:p>
        </w:tc>
      </w:tr>
      <w:tr w14:paraId="338E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4EF92725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4110" w:type="dxa"/>
            <w:vAlign w:val="center"/>
          </w:tcPr>
          <w:p w14:paraId="75E3858B">
            <w:pPr>
              <w:spacing w:line="560" w:lineRule="exact"/>
              <w:jc w:val="center"/>
              <w:rPr>
                <w:rFonts w:ascii="方正小标宋简体" w:hAnsi="方正小标宋简体" w:eastAsia="方正小标宋简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企业名称</w:t>
            </w:r>
          </w:p>
        </w:tc>
        <w:tc>
          <w:tcPr>
            <w:tcW w:w="2694" w:type="dxa"/>
            <w:vAlign w:val="center"/>
          </w:tcPr>
          <w:p w14:paraId="14C56DFF">
            <w:pPr>
              <w:spacing w:line="560" w:lineRule="exact"/>
              <w:jc w:val="center"/>
              <w:rPr>
                <w:rFonts w:ascii="方正小标宋简体" w:hAnsi="方正小标宋简体" w:eastAsia="方正小标宋简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类别（中小企业/初创企业）</w:t>
            </w:r>
          </w:p>
        </w:tc>
        <w:tc>
          <w:tcPr>
            <w:tcW w:w="4252" w:type="dxa"/>
            <w:vAlign w:val="center"/>
          </w:tcPr>
          <w:p w14:paraId="3315AF59">
            <w:pPr>
              <w:spacing w:line="56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企业联系人、职务及电话</w:t>
            </w:r>
          </w:p>
        </w:tc>
        <w:tc>
          <w:tcPr>
            <w:tcW w:w="1843" w:type="dxa"/>
            <w:vAlign w:val="center"/>
          </w:tcPr>
          <w:p w14:paraId="28EA8442">
            <w:pPr>
              <w:spacing w:line="56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备注</w:t>
            </w:r>
          </w:p>
        </w:tc>
      </w:tr>
      <w:tr w14:paraId="2AF0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E5249D3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1</w:t>
            </w:r>
          </w:p>
        </w:tc>
        <w:tc>
          <w:tcPr>
            <w:tcW w:w="4110" w:type="dxa"/>
          </w:tcPr>
          <w:p w14:paraId="64FFFC36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694" w:type="dxa"/>
          </w:tcPr>
          <w:p w14:paraId="1622EE7E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4252" w:type="dxa"/>
          </w:tcPr>
          <w:p w14:paraId="1B28864E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843" w:type="dxa"/>
          </w:tcPr>
          <w:p w14:paraId="0EBB634B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  <w:tr w14:paraId="2ADA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B906A1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2</w:t>
            </w:r>
          </w:p>
        </w:tc>
        <w:tc>
          <w:tcPr>
            <w:tcW w:w="4110" w:type="dxa"/>
          </w:tcPr>
          <w:p w14:paraId="00A42512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694" w:type="dxa"/>
          </w:tcPr>
          <w:p w14:paraId="69BC9C36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4252" w:type="dxa"/>
          </w:tcPr>
          <w:p w14:paraId="430979B1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843" w:type="dxa"/>
          </w:tcPr>
          <w:p w14:paraId="13D64F9E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  <w:tr w14:paraId="1A58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21CA14C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3</w:t>
            </w:r>
          </w:p>
        </w:tc>
        <w:tc>
          <w:tcPr>
            <w:tcW w:w="4110" w:type="dxa"/>
          </w:tcPr>
          <w:p w14:paraId="2606BC8A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694" w:type="dxa"/>
          </w:tcPr>
          <w:p w14:paraId="088C6556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4252" w:type="dxa"/>
          </w:tcPr>
          <w:p w14:paraId="12A50233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843" w:type="dxa"/>
          </w:tcPr>
          <w:p w14:paraId="09EA55EF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  <w:tr w14:paraId="19DB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D79A2ED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…</w:t>
            </w:r>
          </w:p>
        </w:tc>
        <w:tc>
          <w:tcPr>
            <w:tcW w:w="4110" w:type="dxa"/>
          </w:tcPr>
          <w:p w14:paraId="553E4C72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2694" w:type="dxa"/>
          </w:tcPr>
          <w:p w14:paraId="0E19F0AE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4252" w:type="dxa"/>
          </w:tcPr>
          <w:p w14:paraId="03629B39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  <w:tc>
          <w:tcPr>
            <w:tcW w:w="1843" w:type="dxa"/>
          </w:tcPr>
          <w:p w14:paraId="3E47F06C">
            <w:pPr>
              <w:spacing w:line="560" w:lineRule="exact"/>
              <w:rPr>
                <w:rFonts w:ascii="方正小标宋简体" w:hAnsi="方正小标宋简体" w:eastAsia="方正小标宋简体"/>
                <w:sz w:val="32"/>
              </w:rPr>
            </w:pPr>
          </w:p>
        </w:tc>
      </w:tr>
    </w:tbl>
    <w:p w14:paraId="2532EE5F">
      <w:pPr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填表人：          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9B45BC-7E33-462F-ABD9-120FF76DB5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81690E-6266-46EC-BBFD-BFA8F643C4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0F1045-2647-45AF-9518-FECFC44B83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E"/>
    <w:rsid w:val="004E2AFC"/>
    <w:rsid w:val="00546C6C"/>
    <w:rsid w:val="00565272"/>
    <w:rsid w:val="005C21BE"/>
    <w:rsid w:val="008A42EF"/>
    <w:rsid w:val="00967949"/>
    <w:rsid w:val="009E24D7"/>
    <w:rsid w:val="00A36A5A"/>
    <w:rsid w:val="00E00EC7"/>
    <w:rsid w:val="00EF41B8"/>
    <w:rsid w:val="00FA5447"/>
    <w:rsid w:val="1E75F2B8"/>
    <w:rsid w:val="22E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</TotalTime>
  <ScaleCrop>false</ScaleCrop>
  <LinksUpToDate>false</LinksUpToDate>
  <CharactersWithSpaces>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2025-01-07T09:31:00Z</dcterms:created>
  <dc:creator>吴博旋</dc:creator>
  <cp:lastModifiedBy>name</cp:lastModifiedBy>
  <dcterms:modified xsi:type="dcterms:W3CDTF">2025-02-12T03:11:14Z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C993399343494B449C3FF4EF06D52460_13</vt:lpwstr>
  </property>
</Properties>
</file>